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AC47" w14:textId="035227D1" w:rsidR="00BE4941" w:rsidRPr="008C63A3" w:rsidRDefault="007E7FEE" w:rsidP="00BE494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6E3AB7">
        <w:rPr>
          <w:rFonts w:ascii="ＭＳ ゴシック" w:eastAsia="ＭＳ ゴシック" w:hAnsi="ＭＳ ゴシック" w:hint="eastAsia"/>
          <w:bCs/>
          <w:sz w:val="22"/>
        </w:rPr>
        <w:t>４</w:t>
      </w:r>
      <w:r w:rsidR="00BE4941" w:rsidRPr="008C63A3">
        <w:rPr>
          <w:rFonts w:ascii="ＭＳ ゴシック" w:eastAsia="ＭＳ ゴシック" w:hAnsi="ＭＳ ゴシック" w:hint="eastAsia"/>
          <w:bCs/>
          <w:sz w:val="22"/>
        </w:rPr>
        <w:t>年度　RESASを活用した施策立案支援事業</w:t>
      </w:r>
    </w:p>
    <w:p w14:paraId="0D83EFAC" w14:textId="77777777" w:rsidR="00BE4941" w:rsidRPr="008C63A3" w:rsidRDefault="008F66B4" w:rsidP="00BE494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エントリーシート</w:t>
      </w:r>
    </w:p>
    <w:p w14:paraId="198E4A3A" w14:textId="77777777" w:rsidR="00BE4941" w:rsidRPr="008C63A3" w:rsidRDefault="00BE4941" w:rsidP="00BE4941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98"/>
        <w:gridCol w:w="6440"/>
      </w:tblGrid>
      <w:tr w:rsidR="008C63A3" w:rsidRPr="008C63A3" w14:paraId="76497FAE" w14:textId="77777777" w:rsidTr="000F3CB9">
        <w:trPr>
          <w:cantSplit/>
          <w:trHeight w:val="653"/>
        </w:trPr>
        <w:tc>
          <w:tcPr>
            <w:tcW w:w="950" w:type="dxa"/>
            <w:vMerge w:val="restart"/>
            <w:textDirection w:val="tbRlV"/>
            <w:vAlign w:val="center"/>
            <w:hideMark/>
          </w:tcPr>
          <w:p w14:paraId="02C25FC3" w14:textId="77777777" w:rsidR="00BE4941" w:rsidRPr="008C63A3" w:rsidRDefault="005A13E7" w:rsidP="005A13E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申込者</w:t>
            </w:r>
          </w:p>
        </w:tc>
        <w:tc>
          <w:tcPr>
            <w:tcW w:w="2098" w:type="dxa"/>
            <w:vAlign w:val="center"/>
            <w:hideMark/>
          </w:tcPr>
          <w:p w14:paraId="75E07F03" w14:textId="77777777" w:rsidR="00BE4941" w:rsidRPr="008C63A3" w:rsidRDefault="002A48D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  <w:r w:rsidR="00AE68B4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団体</w:t>
            </w:r>
            <w:r w:rsidR="00DD4601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6440" w:type="dxa"/>
            <w:vAlign w:val="center"/>
          </w:tcPr>
          <w:p w14:paraId="40757D02" w14:textId="77777777" w:rsidR="00A7181A" w:rsidRPr="008C63A3" w:rsidRDefault="00A7181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7D233480" w14:textId="77777777" w:rsidTr="000F3CB9">
        <w:trPr>
          <w:cantSplit/>
          <w:trHeight w:val="647"/>
        </w:trPr>
        <w:tc>
          <w:tcPr>
            <w:tcW w:w="950" w:type="dxa"/>
            <w:vMerge/>
            <w:vAlign w:val="center"/>
            <w:hideMark/>
          </w:tcPr>
          <w:p w14:paraId="7CB41AC3" w14:textId="77777777" w:rsidR="00BE4941" w:rsidRPr="008C63A3" w:rsidRDefault="00BE494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  <w:hideMark/>
          </w:tcPr>
          <w:p w14:paraId="2473A20E" w14:textId="77777777" w:rsidR="00BE4941" w:rsidRPr="008C63A3" w:rsidRDefault="00AE6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40" w:type="dxa"/>
            <w:vAlign w:val="center"/>
          </w:tcPr>
          <w:p w14:paraId="031CA644" w14:textId="77777777" w:rsidR="00BE4941" w:rsidRPr="008C63A3" w:rsidRDefault="00BE494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2BEBD920" w14:textId="77777777" w:rsidTr="00AE68B4">
        <w:trPr>
          <w:cantSplit/>
          <w:trHeight w:val="647"/>
        </w:trPr>
        <w:tc>
          <w:tcPr>
            <w:tcW w:w="950" w:type="dxa"/>
            <w:vMerge w:val="restart"/>
            <w:textDirection w:val="tbRlV"/>
            <w:vAlign w:val="center"/>
          </w:tcPr>
          <w:p w14:paraId="4AA1FC60" w14:textId="77777777" w:rsidR="00110E86" w:rsidRPr="008C63A3" w:rsidRDefault="00932EBB" w:rsidP="00AE68B4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分析・</w:t>
            </w:r>
            <w:r w:rsidR="00B4206A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施策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立案</w:t>
            </w:r>
            <w:r w:rsidR="00110E86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テーマ</w:t>
            </w:r>
          </w:p>
        </w:tc>
        <w:tc>
          <w:tcPr>
            <w:tcW w:w="2098" w:type="dxa"/>
            <w:vAlign w:val="center"/>
          </w:tcPr>
          <w:p w14:paraId="435BD29B" w14:textId="77777777" w:rsidR="00932EBB" w:rsidRPr="008C63A3" w:rsidRDefault="00932EB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テーマ</w:t>
            </w:r>
          </w:p>
        </w:tc>
        <w:tc>
          <w:tcPr>
            <w:tcW w:w="6440" w:type="dxa"/>
            <w:vAlign w:val="center"/>
          </w:tcPr>
          <w:p w14:paraId="34AB5515" w14:textId="77777777" w:rsidR="00110E86" w:rsidRPr="008C63A3" w:rsidRDefault="00110E8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64A46681" w14:textId="77777777" w:rsidTr="000F3CB9">
        <w:trPr>
          <w:cantSplit/>
          <w:trHeight w:val="2655"/>
        </w:trPr>
        <w:tc>
          <w:tcPr>
            <w:tcW w:w="950" w:type="dxa"/>
            <w:vMerge/>
            <w:textDirection w:val="tbRlV"/>
            <w:vAlign w:val="center"/>
            <w:hideMark/>
          </w:tcPr>
          <w:p w14:paraId="11F579F1" w14:textId="77777777" w:rsidR="00110E86" w:rsidRPr="008C63A3" w:rsidRDefault="00110E86" w:rsidP="00BE494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  <w:hideMark/>
          </w:tcPr>
          <w:p w14:paraId="1153D9D0" w14:textId="77777777" w:rsidR="00110E86" w:rsidRPr="008C63A3" w:rsidRDefault="00110E86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分析・施策立案を行うテーマについて、</w:t>
            </w:r>
            <w:r w:rsidR="00C678D6">
              <w:rPr>
                <w:rFonts w:ascii="ＭＳ ゴシック" w:eastAsia="ＭＳ ゴシック" w:hAnsi="ＭＳ ゴシック" w:hint="eastAsia"/>
                <w:bCs/>
                <w:sz w:val="22"/>
              </w:rPr>
              <w:t>選定した「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背景</w:t>
            </w:r>
            <w:r w:rsidR="00C678D6">
              <w:rPr>
                <w:rFonts w:ascii="ＭＳ ゴシック" w:eastAsia="ＭＳ ゴシック" w:hAnsi="ＭＳ ゴシック" w:hint="eastAsia"/>
                <w:bCs/>
                <w:sz w:val="22"/>
              </w:rPr>
              <w:t>」や「問題意識」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を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具体的に記載してください。</w:t>
            </w:r>
          </w:p>
        </w:tc>
        <w:tc>
          <w:tcPr>
            <w:tcW w:w="6440" w:type="dxa"/>
          </w:tcPr>
          <w:p w14:paraId="58D7AA12" w14:textId="77777777" w:rsidR="00AE68B4" w:rsidRPr="008C63A3" w:rsidRDefault="00AE68B4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50F037B5" w14:textId="77777777" w:rsidTr="000F3CB9">
        <w:trPr>
          <w:cantSplit/>
          <w:trHeight w:val="2673"/>
        </w:trPr>
        <w:tc>
          <w:tcPr>
            <w:tcW w:w="950" w:type="dxa"/>
            <w:vMerge/>
            <w:vAlign w:val="center"/>
            <w:hideMark/>
          </w:tcPr>
          <w:p w14:paraId="11FD4745" w14:textId="77777777" w:rsidR="00110E86" w:rsidRPr="008C63A3" w:rsidRDefault="00110E86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CA3E4D4" w14:textId="77777777" w:rsidR="00110E86" w:rsidRPr="008C63A3" w:rsidRDefault="00110E86" w:rsidP="00415954">
            <w:pPr>
              <w:rPr>
                <w:rFonts w:ascii="ＭＳ ゴシック" w:eastAsia="ＭＳ ゴシック" w:hAnsi="ＭＳ ゴシック"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sz w:val="22"/>
              </w:rPr>
              <w:t>テーマに関連する事業を</w:t>
            </w:r>
            <w:r w:rsidR="00932EBB" w:rsidRPr="008C63A3">
              <w:rPr>
                <w:rFonts w:ascii="ＭＳ ゴシック" w:eastAsia="ＭＳ ゴシック" w:hAnsi="ＭＳ ゴシック" w:hint="eastAsia"/>
                <w:sz w:val="22"/>
              </w:rPr>
              <w:t>既に</w:t>
            </w:r>
            <w:r w:rsidR="00C678D6">
              <w:rPr>
                <w:rFonts w:ascii="ＭＳ ゴシック" w:eastAsia="ＭＳ ゴシック" w:hAnsi="ＭＳ ゴシック" w:hint="eastAsia"/>
                <w:sz w:val="22"/>
              </w:rPr>
              <w:t>実施している、または実施する予定がある場合</w:t>
            </w:r>
            <w:r w:rsidR="00B4206A" w:rsidRPr="008C63A3">
              <w:rPr>
                <w:rFonts w:ascii="ＭＳ ゴシック" w:eastAsia="ＭＳ ゴシック" w:hAnsi="ＭＳ ゴシック" w:hint="eastAsia"/>
                <w:sz w:val="22"/>
              </w:rPr>
              <w:t>、現状や課題</w:t>
            </w:r>
            <w:r w:rsidRPr="008C63A3">
              <w:rPr>
                <w:rFonts w:ascii="ＭＳ ゴシック" w:eastAsia="ＭＳ ゴシック" w:hAnsi="ＭＳ ゴシック" w:hint="eastAsia"/>
                <w:sz w:val="22"/>
              </w:rPr>
              <w:t>を記載してください。</w:t>
            </w:r>
          </w:p>
        </w:tc>
        <w:tc>
          <w:tcPr>
            <w:tcW w:w="6440" w:type="dxa"/>
          </w:tcPr>
          <w:p w14:paraId="768E6CC8" w14:textId="77777777" w:rsidR="00110E86" w:rsidRPr="008C63A3" w:rsidRDefault="00110E86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1201BA83" w14:textId="77777777" w:rsidTr="000F3CB9">
        <w:trPr>
          <w:cantSplit/>
          <w:trHeight w:val="720"/>
        </w:trPr>
        <w:tc>
          <w:tcPr>
            <w:tcW w:w="950" w:type="dxa"/>
            <w:vMerge/>
            <w:vAlign w:val="center"/>
          </w:tcPr>
          <w:p w14:paraId="2A95E8C2" w14:textId="77777777" w:rsidR="00110E86" w:rsidRPr="008C63A3" w:rsidRDefault="00110E86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40F1153" w14:textId="77777777" w:rsidR="00110E86" w:rsidRPr="008C63A3" w:rsidRDefault="00110E86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実施期間の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  <w:r w:rsidR="00B4206A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がある場合は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記載してください。</w:t>
            </w:r>
          </w:p>
        </w:tc>
        <w:tc>
          <w:tcPr>
            <w:tcW w:w="6440" w:type="dxa"/>
            <w:vAlign w:val="center"/>
          </w:tcPr>
          <w:p w14:paraId="6118757E" w14:textId="224B3E46" w:rsidR="00110E86" w:rsidRPr="008C63A3" w:rsidRDefault="00110E86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（例）</w:t>
            </w:r>
            <w:r w:rsidR="007E7FE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令和</w:t>
            </w:r>
            <w:r w:rsidR="00B8149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4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年</w:t>
            </w:r>
            <w:r w:rsidR="002C780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7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月～</w:t>
            </w:r>
            <w:r w:rsidR="002C780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10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月</w:t>
            </w:r>
          </w:p>
          <w:p w14:paraId="02604289" w14:textId="77777777" w:rsidR="00110E86" w:rsidRPr="008C63A3" w:rsidRDefault="00110E86" w:rsidP="001E457B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※ 実施期間は</w:t>
            </w:r>
            <w:r w:rsidR="00361688"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4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ヶ月以上としてください。</w:t>
            </w:r>
          </w:p>
          <w:p w14:paraId="41E53A7E" w14:textId="1CDFC7C0" w:rsidR="00E306C5" w:rsidRPr="008C63A3" w:rsidRDefault="00E306C5" w:rsidP="008F66B4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※ 原則</w:t>
            </w:r>
            <w:r w:rsidR="007E7FE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として令和</w:t>
            </w:r>
            <w:r w:rsidR="008F251B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4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年度中</w:t>
            </w:r>
            <w:r w:rsidR="00712AA3"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とします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。</w:t>
            </w:r>
          </w:p>
        </w:tc>
      </w:tr>
      <w:tr w:rsidR="008C63A3" w:rsidRPr="008C63A3" w14:paraId="4EC23C7E" w14:textId="77777777" w:rsidTr="000F3CB9">
        <w:trPr>
          <w:cantSplit/>
          <w:trHeight w:val="1032"/>
        </w:trPr>
        <w:tc>
          <w:tcPr>
            <w:tcW w:w="950" w:type="dxa"/>
            <w:vMerge w:val="restart"/>
            <w:textDirection w:val="tbRlV"/>
            <w:vAlign w:val="center"/>
            <w:hideMark/>
          </w:tcPr>
          <w:p w14:paraId="675CE9B0" w14:textId="77777777" w:rsidR="00415954" w:rsidRPr="008C63A3" w:rsidRDefault="00415954" w:rsidP="0041595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連絡担当</w:t>
            </w:r>
            <w:r w:rsidR="005A13E7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者</w:t>
            </w:r>
          </w:p>
          <w:p w14:paraId="727DE452" w14:textId="77777777" w:rsidR="00BE4941" w:rsidRPr="008C63A3" w:rsidRDefault="005A13E7" w:rsidP="00B0509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複数</w:t>
            </w:r>
            <w:r w:rsidR="00B4206A"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団体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の場合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は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代表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者）</w:t>
            </w:r>
          </w:p>
        </w:tc>
        <w:tc>
          <w:tcPr>
            <w:tcW w:w="2098" w:type="dxa"/>
            <w:vAlign w:val="center"/>
            <w:hideMark/>
          </w:tcPr>
          <w:p w14:paraId="62AD0065" w14:textId="77777777" w:rsidR="00BE4941" w:rsidRPr="008C63A3" w:rsidRDefault="00BE494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40" w:type="dxa"/>
            <w:vAlign w:val="center"/>
          </w:tcPr>
          <w:p w14:paraId="21F4FE08" w14:textId="77777777" w:rsidR="00045CF8" w:rsidRPr="008C63A3" w:rsidRDefault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0B0AD90B" w14:textId="77777777" w:rsidTr="000F3CB9">
        <w:trPr>
          <w:cantSplit/>
          <w:trHeight w:val="1003"/>
        </w:trPr>
        <w:tc>
          <w:tcPr>
            <w:tcW w:w="950" w:type="dxa"/>
            <w:vMerge/>
            <w:vAlign w:val="center"/>
            <w:hideMark/>
          </w:tcPr>
          <w:p w14:paraId="0C978179" w14:textId="77777777" w:rsidR="00BE4941" w:rsidRPr="008C63A3" w:rsidRDefault="00BE494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  <w:hideMark/>
          </w:tcPr>
          <w:p w14:paraId="2B4EAE50" w14:textId="77777777" w:rsidR="00BE4941" w:rsidRPr="008C63A3" w:rsidRDefault="00BE494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40" w:type="dxa"/>
            <w:vAlign w:val="center"/>
          </w:tcPr>
          <w:p w14:paraId="0482051D" w14:textId="77777777" w:rsidR="00045CF8" w:rsidRPr="008C63A3" w:rsidRDefault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0DB25C98" w14:textId="77777777" w:rsidTr="000F3CB9">
        <w:trPr>
          <w:cantSplit/>
          <w:trHeight w:val="703"/>
        </w:trPr>
        <w:tc>
          <w:tcPr>
            <w:tcW w:w="950" w:type="dxa"/>
            <w:vMerge/>
            <w:vAlign w:val="center"/>
            <w:hideMark/>
          </w:tcPr>
          <w:p w14:paraId="3A35349E" w14:textId="77777777" w:rsidR="00BE4941" w:rsidRPr="008C63A3" w:rsidRDefault="00BE494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26305F07" w14:textId="77777777" w:rsidR="00BE4941" w:rsidRPr="008C63A3" w:rsidRDefault="00A7181A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6440" w:type="dxa"/>
            <w:vAlign w:val="center"/>
          </w:tcPr>
          <w:p w14:paraId="28BA49EA" w14:textId="77777777" w:rsidR="00045CF8" w:rsidRPr="008C63A3" w:rsidRDefault="00B4206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※代表の場合は内線番号も記載してください。</w:t>
            </w:r>
          </w:p>
        </w:tc>
      </w:tr>
      <w:tr w:rsidR="008C63A3" w:rsidRPr="008C63A3" w14:paraId="3229B807" w14:textId="77777777" w:rsidTr="000F3CB9">
        <w:trPr>
          <w:cantSplit/>
          <w:trHeight w:val="806"/>
        </w:trPr>
        <w:tc>
          <w:tcPr>
            <w:tcW w:w="95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E96EABE" w14:textId="77777777" w:rsidR="00415954" w:rsidRPr="008C63A3" w:rsidRDefault="00415954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  <w:hideMark/>
          </w:tcPr>
          <w:p w14:paraId="4EB8455A" w14:textId="77777777" w:rsidR="00415954" w:rsidRPr="008C63A3" w:rsidRDefault="0041595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40" w:type="dxa"/>
            <w:tcBorders>
              <w:bottom w:val="single" w:sz="12" w:space="0" w:color="auto"/>
            </w:tcBorders>
            <w:vAlign w:val="center"/>
          </w:tcPr>
          <w:p w14:paraId="0E496EBB" w14:textId="77777777" w:rsidR="00045CF8" w:rsidRPr="008C63A3" w:rsidRDefault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1553F662" w14:textId="77777777" w:rsidTr="000F3CB9">
        <w:trPr>
          <w:cantSplit/>
          <w:trHeight w:val="540"/>
        </w:trPr>
        <w:tc>
          <w:tcPr>
            <w:tcW w:w="9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  <w:hideMark/>
          </w:tcPr>
          <w:p w14:paraId="0585B1F3" w14:textId="77777777" w:rsidR="001E457B" w:rsidRPr="008C63A3" w:rsidRDefault="001E457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その他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14:paraId="75085CBD" w14:textId="77777777" w:rsidR="001E457B" w:rsidRPr="008C63A3" w:rsidRDefault="001E457B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複数団体での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</w:p>
        </w:tc>
        <w:tc>
          <w:tcPr>
            <w:tcW w:w="6440" w:type="dxa"/>
            <w:tcBorders>
              <w:top w:val="single" w:sz="12" w:space="0" w:color="auto"/>
            </w:tcBorders>
          </w:tcPr>
          <w:p w14:paraId="5CDAB7F8" w14:textId="77777777" w:rsidR="001E457B" w:rsidRPr="008C63A3" w:rsidRDefault="00B05091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・複数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団体での応募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：　有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　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無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（いずれかに○）</w:t>
            </w:r>
          </w:p>
          <w:p w14:paraId="4DD081EE" w14:textId="77777777" w:rsidR="00932EBB" w:rsidRPr="008C63A3" w:rsidRDefault="00932EBB" w:rsidP="001E457B">
            <w:pPr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</w:p>
          <w:p w14:paraId="53156352" w14:textId="77777777" w:rsidR="001E457B" w:rsidRPr="008C63A3" w:rsidRDefault="001E457B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・「有」の場合は、関係団体名（全て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記載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）：</w:t>
            </w:r>
          </w:p>
          <w:p w14:paraId="76903526" w14:textId="77777777" w:rsidR="00932EBB" w:rsidRPr="008C63A3" w:rsidRDefault="00932EBB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E457B" w:rsidRPr="008C63A3" w14:paraId="2EE6ADA9" w14:textId="77777777" w:rsidTr="000F3CB9">
        <w:trPr>
          <w:cantSplit/>
          <w:trHeight w:val="540"/>
        </w:trPr>
        <w:tc>
          <w:tcPr>
            <w:tcW w:w="950" w:type="dxa"/>
            <w:vMerge/>
            <w:textDirection w:val="tbRlV"/>
            <w:vAlign w:val="center"/>
          </w:tcPr>
          <w:p w14:paraId="511FBF94" w14:textId="77777777" w:rsidR="001E457B" w:rsidRPr="008C63A3" w:rsidRDefault="001E457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4A057086" w14:textId="77777777" w:rsidR="001E457B" w:rsidRPr="008C63A3" w:rsidRDefault="001E457B" w:rsidP="00AE6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政策立案ワークショップの開催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</w:p>
        </w:tc>
        <w:tc>
          <w:tcPr>
            <w:tcW w:w="6440" w:type="dxa"/>
          </w:tcPr>
          <w:p w14:paraId="4DBAA3C3" w14:textId="77777777" w:rsidR="00B05091" w:rsidRPr="008C63A3" w:rsidRDefault="0070083F" w:rsidP="009D4318">
            <w:pPr>
              <w:rPr>
                <w:rFonts w:ascii="ＭＳ ゴシック" w:eastAsia="ＭＳ ゴシック" w:hAnsi="ＭＳ ゴシック"/>
                <w:bCs/>
                <w:sz w:val="18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18"/>
              </w:rPr>
              <w:t>〈申請時点でのご希望</w:t>
            </w:r>
            <w:r w:rsidR="00B05091" w:rsidRPr="008C63A3">
              <w:rPr>
                <w:rFonts w:ascii="ＭＳ ゴシック" w:eastAsia="ＭＳ ゴシック" w:hAnsi="ＭＳ ゴシック" w:hint="eastAsia"/>
                <w:bCs/>
                <w:sz w:val="18"/>
              </w:rPr>
              <w:t>をご記入ください〉</w:t>
            </w:r>
          </w:p>
          <w:p w14:paraId="0C295CF0" w14:textId="77777777" w:rsidR="009D4318" w:rsidRPr="008C63A3" w:rsidRDefault="009D4318" w:rsidP="009D43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="001E457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開催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：　有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　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無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（いずれかに○）</w:t>
            </w:r>
          </w:p>
          <w:p w14:paraId="29DF28A6" w14:textId="77777777" w:rsidR="00932EBB" w:rsidRPr="008C63A3" w:rsidRDefault="00932EBB" w:rsidP="009D43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1272A64" w14:textId="77777777" w:rsidR="001E457B" w:rsidRPr="008C63A3" w:rsidRDefault="009D4318" w:rsidP="00B050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・「有」の場合は</w:t>
            </w:r>
            <w:r w:rsidR="001E457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、開催</w:t>
            </w:r>
            <w:r w:rsidR="00B05091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を希望する</w:t>
            </w:r>
            <w:r w:rsidR="001E457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時期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  <w:p w14:paraId="0692201D" w14:textId="7D173634" w:rsidR="008F66B4" w:rsidRPr="008C63A3" w:rsidRDefault="007E7FEE" w:rsidP="002C780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（例）令和</w:t>
            </w:r>
            <w:r w:rsidR="00393F1E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2C7807">
              <w:rPr>
                <w:rFonts w:ascii="ＭＳ ゴシック" w:eastAsia="ＭＳ ゴシック" w:hAnsi="ＭＳ ゴシック" w:hint="eastAsia"/>
                <w:bCs/>
                <w:sz w:val="22"/>
              </w:rPr>
              <w:t>10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</w:p>
        </w:tc>
      </w:tr>
      <w:tr w:rsidR="0003568A" w:rsidRPr="008C63A3" w14:paraId="504639DD" w14:textId="77777777" w:rsidTr="00A67F12">
        <w:trPr>
          <w:cantSplit/>
          <w:trHeight w:val="1483"/>
        </w:trPr>
        <w:tc>
          <w:tcPr>
            <w:tcW w:w="950" w:type="dxa"/>
            <w:vMerge/>
            <w:vAlign w:val="center"/>
          </w:tcPr>
          <w:p w14:paraId="62A0FDEA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539EBD3" w14:textId="77777777" w:rsidR="0003568A" w:rsidRDefault="0003568A" w:rsidP="005160A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RESAS</w:t>
            </w:r>
            <w:r w:rsidR="00C678D6">
              <w:rPr>
                <w:rFonts w:ascii="ＭＳ ゴシック" w:eastAsia="ＭＳ ゴシック" w:hAnsi="ＭＳ ゴシック" w:hint="eastAsia"/>
                <w:bCs/>
                <w:sz w:val="22"/>
              </w:rPr>
              <w:t>の活用実績の有無</w:t>
            </w:r>
          </w:p>
        </w:tc>
        <w:tc>
          <w:tcPr>
            <w:tcW w:w="6440" w:type="dxa"/>
          </w:tcPr>
          <w:p w14:paraId="2A18D41F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（いずれかに〇）</w:t>
            </w:r>
          </w:p>
          <w:p w14:paraId="158E7445" w14:textId="77777777" w:rsidR="0003568A" w:rsidRDefault="0003568A" w:rsidP="0003568A">
            <w:pPr>
              <w:ind w:firstLineChars="100" w:firstLine="21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有　・　無</w:t>
            </w:r>
          </w:p>
          <w:p w14:paraId="150F27BA" w14:textId="77777777" w:rsidR="0003568A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（有の場合、活用</w:t>
            </w:r>
            <w:r w:rsidR="00C678D6">
              <w:rPr>
                <w:rFonts w:ascii="ＭＳ ゴシック" w:eastAsia="ＭＳ ゴシック" w:hAnsi="ＭＳ ゴシック" w:hint="eastAsia"/>
                <w:bCs/>
              </w:rPr>
              <w:t>した内容を記載して</w:t>
            </w:r>
            <w:r>
              <w:rPr>
                <w:rFonts w:ascii="ＭＳ ゴシック" w:eastAsia="ＭＳ ゴシック" w:hAnsi="ＭＳ ゴシック" w:hint="eastAsia"/>
                <w:bCs/>
              </w:rPr>
              <w:t>ください。）</w:t>
            </w:r>
          </w:p>
          <w:p w14:paraId="0173C7F1" w14:textId="77777777" w:rsidR="0003568A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・</w:t>
            </w:r>
          </w:p>
          <w:p w14:paraId="51CA12F6" w14:textId="77777777" w:rsidR="00C678D6" w:rsidRPr="0003568A" w:rsidRDefault="00C678D6" w:rsidP="0003568A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03568A" w:rsidRPr="008C63A3" w14:paraId="5B5FE3F8" w14:textId="77777777" w:rsidTr="00A67F12">
        <w:trPr>
          <w:cantSplit/>
          <w:trHeight w:val="1483"/>
        </w:trPr>
        <w:tc>
          <w:tcPr>
            <w:tcW w:w="950" w:type="dxa"/>
            <w:vMerge/>
            <w:vAlign w:val="center"/>
          </w:tcPr>
          <w:p w14:paraId="3126B811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570236B" w14:textId="77777777" w:rsidR="0003568A" w:rsidRPr="0027221E" w:rsidRDefault="00C678D6" w:rsidP="0027221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特に分析したい分野</w:t>
            </w:r>
          </w:p>
        </w:tc>
        <w:tc>
          <w:tcPr>
            <w:tcW w:w="6440" w:type="dxa"/>
          </w:tcPr>
          <w:p w14:paraId="2A0B7F0A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（いずれかに〇、複数選択可）</w:t>
            </w:r>
          </w:p>
          <w:p w14:paraId="16155AD5" w14:textId="77777777" w:rsidR="0003568A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１．人口　　２．地域経済循環　　３．産業　　４．観光</w:t>
            </w:r>
          </w:p>
          <w:p w14:paraId="4C4A59B2" w14:textId="77777777" w:rsidR="0003568A" w:rsidRPr="005160A5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５．まちづくり　　６．その他（　　　　　）</w:t>
            </w:r>
          </w:p>
        </w:tc>
      </w:tr>
    </w:tbl>
    <w:p w14:paraId="08B986ED" w14:textId="2446850E" w:rsidR="00D17153" w:rsidRPr="0027221E" w:rsidRDefault="00D17153" w:rsidP="00721BCE">
      <w:pPr>
        <w:widowControl/>
        <w:jc w:val="left"/>
      </w:pPr>
    </w:p>
    <w:sectPr w:rsidR="00D17153" w:rsidRPr="0027221E" w:rsidSect="00E16FC9">
      <w:headerReference w:type="default" r:id="rId7"/>
      <w:pgSz w:w="11906" w:h="16838"/>
      <w:pgMar w:top="1560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194D" w14:textId="77777777" w:rsidR="00A2549E" w:rsidRDefault="00A2549E" w:rsidP="003C0825">
      <w:r>
        <w:separator/>
      </w:r>
    </w:p>
  </w:endnote>
  <w:endnote w:type="continuationSeparator" w:id="0">
    <w:p w14:paraId="781AE3EB" w14:textId="77777777" w:rsidR="00A2549E" w:rsidRDefault="00A2549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DFCE" w14:textId="77777777" w:rsidR="00A2549E" w:rsidRDefault="00A2549E" w:rsidP="003C0825">
      <w:r>
        <w:separator/>
      </w:r>
    </w:p>
  </w:footnote>
  <w:footnote w:type="continuationSeparator" w:id="0">
    <w:p w14:paraId="00867AB7" w14:textId="77777777" w:rsidR="00A2549E" w:rsidRDefault="00A2549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7F26" w14:textId="353C0B80" w:rsidR="00BE7551" w:rsidRPr="00BE7551" w:rsidRDefault="00BE7551" w:rsidP="00BE7551">
    <w:pPr>
      <w:pStyle w:val="a3"/>
      <w:jc w:val="right"/>
    </w:pPr>
    <w:r w:rsidRPr="00BE7551">
      <w:rPr>
        <w:rFonts w:hint="eastAsia"/>
      </w:rPr>
      <w:t>（</w:t>
    </w:r>
    <w:r w:rsidRPr="00BE7551">
      <w:rPr>
        <w:rFonts w:asciiTheme="majorEastAsia" w:eastAsiaTheme="majorEastAsia" w:hAnsiTheme="majorEastAsia" w:hint="eastAsia"/>
      </w:rPr>
      <w:t>別紙2</w:t>
    </w:r>
    <w:r w:rsidRPr="00BE7551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58"/>
    <w:multiLevelType w:val="hybridMultilevel"/>
    <w:tmpl w:val="20605D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758C4"/>
    <w:multiLevelType w:val="hybridMultilevel"/>
    <w:tmpl w:val="232EF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04775"/>
    <w:multiLevelType w:val="hybridMultilevel"/>
    <w:tmpl w:val="1F4E5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96CE0"/>
    <w:multiLevelType w:val="hybridMultilevel"/>
    <w:tmpl w:val="30E2A75C"/>
    <w:lvl w:ilvl="0" w:tplc="23FE1C2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A2F2C9F"/>
    <w:multiLevelType w:val="hybridMultilevel"/>
    <w:tmpl w:val="0B925A62"/>
    <w:lvl w:ilvl="0" w:tplc="931C036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C91E7B"/>
    <w:multiLevelType w:val="hybridMultilevel"/>
    <w:tmpl w:val="036451CE"/>
    <w:lvl w:ilvl="0" w:tplc="7B2245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F6E44"/>
    <w:multiLevelType w:val="hybridMultilevel"/>
    <w:tmpl w:val="3A482904"/>
    <w:lvl w:ilvl="0" w:tplc="EF68219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9BF35C9"/>
    <w:multiLevelType w:val="hybridMultilevel"/>
    <w:tmpl w:val="657E12F0"/>
    <w:lvl w:ilvl="0" w:tplc="FF7608C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D54215C"/>
    <w:multiLevelType w:val="hybridMultilevel"/>
    <w:tmpl w:val="99666AC2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8B3A41"/>
    <w:multiLevelType w:val="hybridMultilevel"/>
    <w:tmpl w:val="13447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A64485"/>
    <w:multiLevelType w:val="hybridMultilevel"/>
    <w:tmpl w:val="C10C7A6A"/>
    <w:lvl w:ilvl="0" w:tplc="7B22454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A557AD"/>
    <w:multiLevelType w:val="hybridMultilevel"/>
    <w:tmpl w:val="08F0253C"/>
    <w:lvl w:ilvl="0" w:tplc="C330C27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B30A2F"/>
    <w:multiLevelType w:val="hybridMultilevel"/>
    <w:tmpl w:val="77C07F14"/>
    <w:lvl w:ilvl="0" w:tplc="86E6BAB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EB472E"/>
    <w:multiLevelType w:val="hybridMultilevel"/>
    <w:tmpl w:val="DE7AA984"/>
    <w:lvl w:ilvl="0" w:tplc="2DA099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D2472B"/>
    <w:multiLevelType w:val="hybridMultilevel"/>
    <w:tmpl w:val="093234B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DC2010"/>
    <w:multiLevelType w:val="hybridMultilevel"/>
    <w:tmpl w:val="2D928E0E"/>
    <w:lvl w:ilvl="0" w:tplc="BC826FDE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692E0E"/>
    <w:multiLevelType w:val="hybridMultilevel"/>
    <w:tmpl w:val="0E62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3126F8"/>
    <w:multiLevelType w:val="hybridMultilevel"/>
    <w:tmpl w:val="375E5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17"/>
  </w:num>
  <w:num w:numId="8">
    <w:abstractNumId w:val="15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10"/>
  </w:num>
  <w:num w:numId="14">
    <w:abstractNumId w:val="5"/>
  </w:num>
  <w:num w:numId="15">
    <w:abstractNumId w:val="16"/>
  </w:num>
  <w:num w:numId="16">
    <w:abstractNumId w:val="1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B4"/>
    <w:rsid w:val="00020C9C"/>
    <w:rsid w:val="0003568A"/>
    <w:rsid w:val="00045CF8"/>
    <w:rsid w:val="00047607"/>
    <w:rsid w:val="0006282D"/>
    <w:rsid w:val="0008236B"/>
    <w:rsid w:val="000D6348"/>
    <w:rsid w:val="000F3CB9"/>
    <w:rsid w:val="000F7179"/>
    <w:rsid w:val="001068BB"/>
    <w:rsid w:val="00110E86"/>
    <w:rsid w:val="00121938"/>
    <w:rsid w:val="001226D3"/>
    <w:rsid w:val="00153156"/>
    <w:rsid w:val="00157FE1"/>
    <w:rsid w:val="00173B7E"/>
    <w:rsid w:val="00190318"/>
    <w:rsid w:val="001A7361"/>
    <w:rsid w:val="001C19ED"/>
    <w:rsid w:val="001E21FB"/>
    <w:rsid w:val="001E457B"/>
    <w:rsid w:val="002161CF"/>
    <w:rsid w:val="00240755"/>
    <w:rsid w:val="00241FC3"/>
    <w:rsid w:val="002466D9"/>
    <w:rsid w:val="00247E77"/>
    <w:rsid w:val="0027221E"/>
    <w:rsid w:val="0027799A"/>
    <w:rsid w:val="00281167"/>
    <w:rsid w:val="00294E61"/>
    <w:rsid w:val="002A48DB"/>
    <w:rsid w:val="002C6908"/>
    <w:rsid w:val="002C7807"/>
    <w:rsid w:val="002E6CEA"/>
    <w:rsid w:val="00304D67"/>
    <w:rsid w:val="0033395C"/>
    <w:rsid w:val="003448B4"/>
    <w:rsid w:val="00361688"/>
    <w:rsid w:val="00362E34"/>
    <w:rsid w:val="003737F8"/>
    <w:rsid w:val="00393F1E"/>
    <w:rsid w:val="003A2EAE"/>
    <w:rsid w:val="003A3CB0"/>
    <w:rsid w:val="003C0825"/>
    <w:rsid w:val="003C3459"/>
    <w:rsid w:val="003D5AC1"/>
    <w:rsid w:val="003F1C40"/>
    <w:rsid w:val="003F7110"/>
    <w:rsid w:val="00412ECF"/>
    <w:rsid w:val="00415954"/>
    <w:rsid w:val="00440671"/>
    <w:rsid w:val="00440D6A"/>
    <w:rsid w:val="00463B78"/>
    <w:rsid w:val="00473159"/>
    <w:rsid w:val="004A4A2C"/>
    <w:rsid w:val="004B522A"/>
    <w:rsid w:val="004D526A"/>
    <w:rsid w:val="005160A5"/>
    <w:rsid w:val="0051714F"/>
    <w:rsid w:val="00517A94"/>
    <w:rsid w:val="00523829"/>
    <w:rsid w:val="00553CC8"/>
    <w:rsid w:val="00561C9D"/>
    <w:rsid w:val="005779CE"/>
    <w:rsid w:val="005A13E7"/>
    <w:rsid w:val="005F1227"/>
    <w:rsid w:val="005F48AF"/>
    <w:rsid w:val="00614D43"/>
    <w:rsid w:val="00655D09"/>
    <w:rsid w:val="006A5C65"/>
    <w:rsid w:val="006A6D40"/>
    <w:rsid w:val="006E3AB7"/>
    <w:rsid w:val="006F0607"/>
    <w:rsid w:val="0070083F"/>
    <w:rsid w:val="00712AA3"/>
    <w:rsid w:val="00721BCE"/>
    <w:rsid w:val="00733477"/>
    <w:rsid w:val="00763D46"/>
    <w:rsid w:val="0077685A"/>
    <w:rsid w:val="007E7FEE"/>
    <w:rsid w:val="007F33F7"/>
    <w:rsid w:val="00850662"/>
    <w:rsid w:val="00896E36"/>
    <w:rsid w:val="008B05AF"/>
    <w:rsid w:val="008B467E"/>
    <w:rsid w:val="008C63A3"/>
    <w:rsid w:val="008E0D19"/>
    <w:rsid w:val="008E3616"/>
    <w:rsid w:val="008F251B"/>
    <w:rsid w:val="008F66B4"/>
    <w:rsid w:val="0092719C"/>
    <w:rsid w:val="00927DC0"/>
    <w:rsid w:val="00932EBB"/>
    <w:rsid w:val="009469D8"/>
    <w:rsid w:val="0096240D"/>
    <w:rsid w:val="009833BD"/>
    <w:rsid w:val="0098630D"/>
    <w:rsid w:val="00990CBC"/>
    <w:rsid w:val="00994EC3"/>
    <w:rsid w:val="009A477F"/>
    <w:rsid w:val="009C1E1B"/>
    <w:rsid w:val="009D4318"/>
    <w:rsid w:val="009E59C8"/>
    <w:rsid w:val="009E77BA"/>
    <w:rsid w:val="009F4FB2"/>
    <w:rsid w:val="00A06100"/>
    <w:rsid w:val="00A2549E"/>
    <w:rsid w:val="00A33D26"/>
    <w:rsid w:val="00A66488"/>
    <w:rsid w:val="00A7181A"/>
    <w:rsid w:val="00A82083"/>
    <w:rsid w:val="00AE68B4"/>
    <w:rsid w:val="00B05091"/>
    <w:rsid w:val="00B2026E"/>
    <w:rsid w:val="00B31148"/>
    <w:rsid w:val="00B4206A"/>
    <w:rsid w:val="00B77492"/>
    <w:rsid w:val="00B81493"/>
    <w:rsid w:val="00BA105D"/>
    <w:rsid w:val="00BA7928"/>
    <w:rsid w:val="00BE4941"/>
    <w:rsid w:val="00BE7551"/>
    <w:rsid w:val="00BE757E"/>
    <w:rsid w:val="00C260B1"/>
    <w:rsid w:val="00C26FD7"/>
    <w:rsid w:val="00C35B1B"/>
    <w:rsid w:val="00C678D6"/>
    <w:rsid w:val="00C814B4"/>
    <w:rsid w:val="00D15110"/>
    <w:rsid w:val="00D15335"/>
    <w:rsid w:val="00D17153"/>
    <w:rsid w:val="00D21642"/>
    <w:rsid w:val="00D35810"/>
    <w:rsid w:val="00D43870"/>
    <w:rsid w:val="00D5425B"/>
    <w:rsid w:val="00D85016"/>
    <w:rsid w:val="00DD4601"/>
    <w:rsid w:val="00E16FC9"/>
    <w:rsid w:val="00E306C5"/>
    <w:rsid w:val="00E61D92"/>
    <w:rsid w:val="00E93BE2"/>
    <w:rsid w:val="00EB265B"/>
    <w:rsid w:val="00EF615D"/>
    <w:rsid w:val="00F036F8"/>
    <w:rsid w:val="00F115DD"/>
    <w:rsid w:val="00F1747B"/>
    <w:rsid w:val="00F3706A"/>
    <w:rsid w:val="00F719CA"/>
    <w:rsid w:val="00F80CD2"/>
    <w:rsid w:val="00F83899"/>
    <w:rsid w:val="00FC7062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78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466D9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66488"/>
  </w:style>
  <w:style w:type="character" w:customStyle="1" w:styleId="a9">
    <w:name w:val="日付 (文字)"/>
    <w:basedOn w:val="a0"/>
    <w:link w:val="a8"/>
    <w:uiPriority w:val="99"/>
    <w:semiHidden/>
    <w:rsid w:val="00A66488"/>
  </w:style>
  <w:style w:type="table" w:styleId="aa">
    <w:name w:val="Table Grid"/>
    <w:basedOn w:val="a1"/>
    <w:uiPriority w:val="59"/>
    <w:rsid w:val="00D5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0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0C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7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5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7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2018-03-19T08:05:00Z</dcterms:created>
  <dcterms:modified xsi:type="dcterms:W3CDTF">2022-05-25T02:20:00Z</dcterms:modified>
</cp:coreProperties>
</file>